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91" w:rsidRDefault="006B2251" w:rsidP="00B5304F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>ATA DE SESSÃO PÚBLICA DE RECEBIMENTO</w:t>
      </w:r>
    </w:p>
    <w:p w:rsidR="006B2251" w:rsidRPr="00192FAB" w:rsidRDefault="006B2251" w:rsidP="00B5304F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>E ABERTURA</w:t>
      </w:r>
      <w:r w:rsidR="000C3B91">
        <w:rPr>
          <w:rFonts w:ascii="Book Antiqua" w:hAnsi="Book Antiqua" w:cs="Arial"/>
          <w:b/>
          <w:sz w:val="28"/>
          <w:szCs w:val="28"/>
        </w:rPr>
        <w:t xml:space="preserve"> </w:t>
      </w:r>
      <w:r w:rsidR="00696D29" w:rsidRPr="00192FAB">
        <w:rPr>
          <w:rFonts w:ascii="Book Antiqua" w:hAnsi="Book Antiqua" w:cs="Arial"/>
          <w:b/>
          <w:sz w:val="28"/>
          <w:szCs w:val="28"/>
        </w:rPr>
        <w:t>DOS ENVELOPES DE DOCUMENTAÇÃO</w:t>
      </w:r>
    </w:p>
    <w:p w:rsidR="006B2251" w:rsidRPr="00192FAB" w:rsidRDefault="006B2251" w:rsidP="00B5304F">
      <w:pPr>
        <w:pStyle w:val="SemEspaamento"/>
        <w:jc w:val="both"/>
        <w:rPr>
          <w:rFonts w:ascii="Book Antiqua" w:hAnsi="Book Antiqua" w:cs="Arial"/>
          <w:sz w:val="28"/>
          <w:szCs w:val="28"/>
        </w:rPr>
      </w:pPr>
    </w:p>
    <w:p w:rsidR="006B2251" w:rsidRPr="00192FAB" w:rsidRDefault="006B2251" w:rsidP="00B5304F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 xml:space="preserve">DATA: </w:t>
      </w:r>
      <w:r w:rsidR="00172ADD">
        <w:rPr>
          <w:rFonts w:ascii="Book Antiqua" w:hAnsi="Book Antiqua"/>
          <w:b/>
          <w:sz w:val="28"/>
          <w:szCs w:val="28"/>
        </w:rPr>
        <w:t>08/02</w:t>
      </w:r>
      <w:r w:rsidR="00106841" w:rsidRPr="00192FAB">
        <w:rPr>
          <w:rFonts w:ascii="Book Antiqua" w:hAnsi="Book Antiqua"/>
          <w:b/>
          <w:sz w:val="28"/>
          <w:szCs w:val="28"/>
        </w:rPr>
        <w:t>/2019</w:t>
      </w:r>
      <w:r w:rsidRPr="00192FAB">
        <w:rPr>
          <w:rFonts w:ascii="Book Antiqua" w:hAnsi="Book Antiqua" w:cs="Arial"/>
          <w:sz w:val="28"/>
          <w:szCs w:val="28"/>
        </w:rPr>
        <w:tab/>
      </w:r>
      <w:r w:rsidRPr="00192FAB">
        <w:rPr>
          <w:rFonts w:ascii="Book Antiqua" w:hAnsi="Book Antiqua" w:cs="Arial"/>
          <w:b/>
          <w:sz w:val="28"/>
          <w:szCs w:val="28"/>
        </w:rPr>
        <w:tab/>
      </w:r>
      <w:r w:rsidRPr="00192FAB">
        <w:rPr>
          <w:rFonts w:ascii="Book Antiqua" w:hAnsi="Book Antiqua" w:cs="Arial"/>
          <w:b/>
          <w:sz w:val="28"/>
          <w:szCs w:val="28"/>
        </w:rPr>
        <w:tab/>
        <w:t xml:space="preserve">HORÁRIO: </w:t>
      </w:r>
      <w:r w:rsidR="00172ADD">
        <w:rPr>
          <w:rFonts w:ascii="Book Antiqua" w:hAnsi="Book Antiqua"/>
          <w:b/>
          <w:sz w:val="28"/>
          <w:szCs w:val="28"/>
        </w:rPr>
        <w:t>08h30</w:t>
      </w:r>
    </w:p>
    <w:p w:rsidR="006B2251" w:rsidRPr="00192FAB" w:rsidRDefault="006B2251" w:rsidP="00B5304F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 xml:space="preserve">LICITAÇÃO/ MODALIDADE: </w:t>
      </w:r>
      <w:r w:rsidRPr="00192FAB">
        <w:rPr>
          <w:rFonts w:ascii="Book Antiqua" w:hAnsi="Book Antiqua"/>
          <w:b/>
          <w:sz w:val="28"/>
          <w:szCs w:val="28"/>
        </w:rPr>
        <w:t>TOMADA DE PREÇOS Nº 00</w:t>
      </w:r>
      <w:r w:rsidR="00172ADD">
        <w:rPr>
          <w:rFonts w:ascii="Book Antiqua" w:hAnsi="Book Antiqua"/>
          <w:b/>
          <w:sz w:val="28"/>
          <w:szCs w:val="28"/>
        </w:rPr>
        <w:t>2</w:t>
      </w:r>
      <w:r w:rsidRPr="00192FAB">
        <w:rPr>
          <w:rFonts w:ascii="Book Antiqua" w:hAnsi="Book Antiqua"/>
          <w:b/>
          <w:sz w:val="28"/>
          <w:szCs w:val="28"/>
        </w:rPr>
        <w:t>/201</w:t>
      </w:r>
      <w:r w:rsidR="00106841" w:rsidRPr="00192FAB">
        <w:rPr>
          <w:rFonts w:ascii="Book Antiqua" w:hAnsi="Book Antiqua"/>
          <w:b/>
          <w:sz w:val="28"/>
          <w:szCs w:val="28"/>
        </w:rPr>
        <w:t>9</w:t>
      </w:r>
    </w:p>
    <w:p w:rsidR="006B2251" w:rsidRPr="00192FAB" w:rsidRDefault="006B2251" w:rsidP="00B5304F">
      <w:pPr>
        <w:widowControl w:val="0"/>
        <w:spacing w:after="0" w:line="240" w:lineRule="auto"/>
        <w:jc w:val="both"/>
        <w:rPr>
          <w:rFonts w:ascii="Book Antiqua" w:eastAsia="Times New Roman" w:hAnsi="Book Antiqua"/>
          <w:sz w:val="28"/>
          <w:szCs w:val="28"/>
          <w:lang w:eastAsia="pt-BR"/>
        </w:rPr>
      </w:pPr>
      <w:r w:rsidRPr="00192FAB">
        <w:rPr>
          <w:rFonts w:ascii="Book Antiqua" w:hAnsi="Book Antiqua" w:cs="Arial"/>
          <w:b/>
          <w:sz w:val="28"/>
          <w:szCs w:val="28"/>
        </w:rPr>
        <w:t>OBJETO:</w:t>
      </w:r>
      <w:r w:rsidRPr="00192FAB">
        <w:rPr>
          <w:rFonts w:ascii="Book Antiqua" w:hAnsi="Book Antiqua" w:cs="Arial"/>
          <w:sz w:val="28"/>
          <w:szCs w:val="28"/>
        </w:rPr>
        <w:t xml:space="preserve"> </w:t>
      </w:r>
      <w:r w:rsidR="00172ADD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172ADD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172ADD">
        <w:rPr>
          <w:rFonts w:ascii="Book Antiqua" w:eastAsia="Times New Roman" w:hAnsi="Book Antiqua" w:cs="Consolas"/>
          <w:sz w:val="28"/>
          <w:szCs w:val="28"/>
          <w:lang w:eastAsia="pt-BR"/>
        </w:rPr>
        <w:t>, conforme Contrato de Repasse nº 826379/2017/MCIDADES/CAIXA, conforme as especificações técnicas contidas no projeto básico e/ou executivo, com todas as suas partes, desenhos, especificações e outros complementos.</w:t>
      </w:r>
    </w:p>
    <w:p w:rsidR="006B2251" w:rsidRPr="00192FAB" w:rsidRDefault="006B2251" w:rsidP="00B5304F">
      <w:pPr>
        <w:spacing w:after="0" w:line="240" w:lineRule="auto"/>
        <w:jc w:val="both"/>
        <w:rPr>
          <w:rFonts w:ascii="Book Antiqua" w:hAnsi="Book Antiqua" w:cs="Calibri"/>
          <w:b/>
          <w:bCs/>
          <w:sz w:val="28"/>
          <w:szCs w:val="28"/>
        </w:rPr>
      </w:pPr>
    </w:p>
    <w:p w:rsidR="006B2251" w:rsidRPr="00192FAB" w:rsidRDefault="006B2251" w:rsidP="00B5304F">
      <w:pPr>
        <w:pStyle w:val="SemEspaamento"/>
        <w:jc w:val="both"/>
        <w:rPr>
          <w:rFonts w:ascii="Book Antiqua" w:hAnsi="Book Antiqua" w:cs="Arial"/>
          <w:b/>
          <w:bCs/>
          <w:sz w:val="28"/>
          <w:szCs w:val="28"/>
        </w:rPr>
      </w:pPr>
      <w:r w:rsidRPr="00192FAB">
        <w:rPr>
          <w:rFonts w:ascii="Book Antiqua" w:hAnsi="Book Antiqua" w:cs="Arial"/>
          <w:sz w:val="28"/>
          <w:szCs w:val="28"/>
        </w:rPr>
        <w:t xml:space="preserve">No dia e hora supramencionados, na sede da </w:t>
      </w:r>
      <w:r w:rsidR="00696D29" w:rsidRPr="00192FAB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696D29" w:rsidRPr="00192FAB">
        <w:rPr>
          <w:rFonts w:ascii="Book Antiqua" w:hAnsi="Book Antiqua" w:cs="Consolas"/>
          <w:bCs/>
          <w:sz w:val="28"/>
          <w:szCs w:val="28"/>
        </w:rPr>
        <w:t xml:space="preserve">, </w:t>
      </w:r>
      <w:r w:rsidR="00696D29" w:rsidRPr="00192FAB">
        <w:rPr>
          <w:rFonts w:ascii="Book Antiqua" w:hAnsi="Book Antiqua" w:cs="Consolas"/>
          <w:sz w:val="28"/>
          <w:szCs w:val="28"/>
        </w:rPr>
        <w:t>localizada na Praça Doutor Pedro da Rocha Braga n° 116 – Centro – CEP 16.600-000</w:t>
      </w:r>
      <w:r w:rsidRPr="00192FAB">
        <w:rPr>
          <w:rFonts w:ascii="Book Antiqua" w:hAnsi="Book Antiqua" w:cs="Arial"/>
          <w:sz w:val="28"/>
          <w:szCs w:val="28"/>
        </w:rPr>
        <w:t xml:space="preserve">, realizou-se sessão pública para o recebimento e abertura dos envelopes de documentação e proposta </w:t>
      </w:r>
      <w:r w:rsidR="00B5304F">
        <w:rPr>
          <w:rFonts w:ascii="Book Antiqua" w:hAnsi="Book Antiqua" w:cs="Arial"/>
          <w:sz w:val="28"/>
          <w:szCs w:val="28"/>
        </w:rPr>
        <w:t>comercial</w:t>
      </w:r>
      <w:r w:rsidRPr="00192FAB">
        <w:rPr>
          <w:rFonts w:ascii="Book Antiqua" w:hAnsi="Book Antiqua" w:cs="Arial"/>
          <w:sz w:val="28"/>
          <w:szCs w:val="28"/>
        </w:rPr>
        <w:t xml:space="preserve">, com a presença de todos os integrantes da Comissão Permanente de Licitações no final assinados, consoante ato de designação nº </w:t>
      </w:r>
      <w:r w:rsidR="00106841" w:rsidRPr="00192FAB">
        <w:rPr>
          <w:rFonts w:ascii="Book Antiqua" w:hAnsi="Book Antiqua"/>
          <w:sz w:val="28"/>
          <w:szCs w:val="28"/>
        </w:rPr>
        <w:t>8040/2019</w:t>
      </w:r>
      <w:r w:rsidR="00AD6CC8">
        <w:rPr>
          <w:rFonts w:ascii="Book Antiqua" w:hAnsi="Book Antiqua"/>
          <w:sz w:val="28"/>
          <w:szCs w:val="28"/>
        </w:rPr>
        <w:t xml:space="preserve"> e da </w:t>
      </w:r>
      <w:r w:rsidR="00AD6CC8">
        <w:rPr>
          <w:rFonts w:ascii="Book Antiqua" w:eastAsia="Calibri" w:hAnsi="Book Antiqua" w:cs="Consolas"/>
          <w:sz w:val="28"/>
          <w:szCs w:val="28"/>
        </w:rPr>
        <w:t>Eng</w:t>
      </w:r>
      <w:r w:rsidR="00AD6CC8">
        <w:rPr>
          <w:rFonts w:ascii="Book Antiqua" w:eastAsia="Calibri" w:hAnsi="Book Antiqua" w:cs="Consolas"/>
          <w:sz w:val="28"/>
          <w:szCs w:val="28"/>
        </w:rPr>
        <w:t xml:space="preserve">enheira Civil, Senhora </w:t>
      </w:r>
      <w:r w:rsidR="00AD6CC8">
        <w:rPr>
          <w:rFonts w:ascii="Book Antiqua" w:eastAsia="Calibri" w:hAnsi="Book Antiqua" w:cs="Consolas"/>
          <w:sz w:val="28"/>
          <w:szCs w:val="28"/>
        </w:rPr>
        <w:t xml:space="preserve">Andréa </w:t>
      </w:r>
      <w:proofErr w:type="spellStart"/>
      <w:r w:rsidR="00AD6CC8">
        <w:rPr>
          <w:rFonts w:ascii="Book Antiqua" w:eastAsia="Calibri" w:hAnsi="Book Antiqua" w:cs="Consolas"/>
          <w:sz w:val="28"/>
          <w:szCs w:val="28"/>
        </w:rPr>
        <w:t>Gracia</w:t>
      </w:r>
      <w:proofErr w:type="spellEnd"/>
      <w:r w:rsidR="00AD6CC8">
        <w:rPr>
          <w:rFonts w:ascii="Book Antiqua" w:eastAsia="Calibri" w:hAnsi="Book Antiqua" w:cs="Consolas"/>
          <w:sz w:val="28"/>
          <w:szCs w:val="28"/>
        </w:rPr>
        <w:t xml:space="preserve"> Guarnieri</w:t>
      </w:r>
      <w:r w:rsidRPr="00192FAB">
        <w:rPr>
          <w:rFonts w:ascii="Book Antiqua" w:hAnsi="Book Antiqua" w:cs="Arial"/>
          <w:bCs/>
          <w:sz w:val="28"/>
          <w:szCs w:val="28"/>
        </w:rPr>
        <w:t>.</w:t>
      </w:r>
      <w:r w:rsidRPr="00192FAB">
        <w:rPr>
          <w:rFonts w:ascii="Book Antiqua" w:hAnsi="Book Antiqua" w:cs="Arial"/>
          <w:sz w:val="28"/>
          <w:szCs w:val="28"/>
        </w:rPr>
        <w:t xml:space="preserve"> Aberta a Sessão pelo Senhor Presidente da Comissão Permanente de Licitações, verificou-se a presença do</w:t>
      </w:r>
      <w:r w:rsidR="00B5304F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seguinte</w:t>
      </w:r>
      <w:r w:rsidR="00B5304F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licitante</w:t>
      </w:r>
      <w:r w:rsidR="00B5304F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>: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 CGS CONSTRUÇÃO E COMÉRCIO LTDA.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172ADD">
        <w:rPr>
          <w:rFonts w:ascii="Book Antiqua" w:hAnsi="Book Antiqua" w:cs="Arial"/>
          <w:bCs/>
          <w:sz w:val="28"/>
          <w:szCs w:val="28"/>
        </w:rPr>
        <w:t>Rubens Coelho de Castro</w:t>
      </w:r>
      <w:r w:rsidR="00106841" w:rsidRPr="00192FAB">
        <w:rPr>
          <w:rFonts w:ascii="Book Antiqua" w:hAnsi="Book Antiqua" w:cs="Arial"/>
          <w:bCs/>
          <w:sz w:val="28"/>
          <w:szCs w:val="28"/>
        </w:rPr>
        <w:t>;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 NOROMIX CONCRETO S/A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</w:t>
      </w:r>
      <w:r w:rsidRPr="00192FAB">
        <w:rPr>
          <w:rFonts w:ascii="Book Antiqua" w:hAnsi="Book Antiqua" w:cs="Arial"/>
          <w:bCs/>
          <w:sz w:val="28"/>
          <w:szCs w:val="28"/>
        </w:rPr>
        <w:t>o</w:t>
      </w:r>
      <w:r w:rsidR="00106841" w:rsidRPr="00192FAB">
        <w:rPr>
          <w:rFonts w:ascii="Book Antiqua" w:hAnsi="Book Antiqua" w:cs="Arial"/>
          <w:bCs/>
          <w:sz w:val="28"/>
          <w:szCs w:val="28"/>
        </w:rPr>
        <w:t>s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qua</w:t>
      </w:r>
      <w:r w:rsidR="00106841" w:rsidRPr="00192FAB">
        <w:rPr>
          <w:rFonts w:ascii="Book Antiqua" w:hAnsi="Book Antiqua" w:cs="Arial"/>
          <w:bCs/>
          <w:sz w:val="28"/>
          <w:szCs w:val="28"/>
        </w:rPr>
        <w:t>is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procede</w:t>
      </w:r>
      <w:r w:rsidR="00106841" w:rsidRPr="00192FAB">
        <w:rPr>
          <w:rFonts w:ascii="Book Antiqua" w:hAnsi="Book Antiqua" w:cs="Arial"/>
          <w:bCs/>
          <w:sz w:val="28"/>
          <w:szCs w:val="28"/>
        </w:rPr>
        <w:t>ram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às entregas dos envelopes, que se encontravam devidamente fechados.</w:t>
      </w:r>
      <w:r w:rsidRPr="00192FAB">
        <w:rPr>
          <w:rFonts w:ascii="Book Antiqua" w:hAnsi="Book Antiqua" w:cs="Arial"/>
          <w:sz w:val="28"/>
          <w:szCs w:val="28"/>
        </w:rPr>
        <w:t xml:space="preserve">  Em seguida, foi procedida a abertura do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</w:t>
      </w:r>
      <w:r w:rsidRPr="00192FAB">
        <w:rPr>
          <w:rFonts w:ascii="Book Antiqua" w:hAnsi="Book Antiqua" w:cs="Arial"/>
          <w:b/>
          <w:sz w:val="28"/>
          <w:szCs w:val="28"/>
        </w:rPr>
        <w:t>ENVELOPE</w:t>
      </w:r>
      <w:r w:rsidR="00696D29" w:rsidRPr="00192FAB">
        <w:rPr>
          <w:rFonts w:ascii="Book Antiqua" w:hAnsi="Book Antiqua" w:cs="Arial"/>
          <w:b/>
          <w:sz w:val="28"/>
          <w:szCs w:val="28"/>
        </w:rPr>
        <w:t>S</w:t>
      </w:r>
      <w:r w:rsidRPr="00192FAB">
        <w:rPr>
          <w:rFonts w:ascii="Book Antiqua" w:hAnsi="Book Antiqua" w:cs="Arial"/>
          <w:b/>
          <w:sz w:val="28"/>
          <w:szCs w:val="28"/>
        </w:rPr>
        <w:t xml:space="preserve"> DE Nº 01</w:t>
      </w:r>
      <w:r w:rsidRPr="00192FAB">
        <w:rPr>
          <w:rFonts w:ascii="Book Antiqua" w:hAnsi="Book Antiqua" w:cs="Arial"/>
          <w:sz w:val="28"/>
          <w:szCs w:val="28"/>
        </w:rPr>
        <w:t>, sendo as documentações nele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contida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verificada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e rubricada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por todos os presentes. A seguir, os integrantes da Comissão Permanente de Licitações passaram a examinar as documentações apresentadas. Constatando que as exigências do Edital tinham sido plenamente cumpridas pelo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licitante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: </w:t>
      </w:r>
      <w:r w:rsidR="00B5304F" w:rsidRPr="00192FAB">
        <w:rPr>
          <w:rFonts w:ascii="Book Antiqua" w:hAnsi="Book Antiqua" w:cs="Arial"/>
          <w:b/>
          <w:bCs/>
          <w:sz w:val="28"/>
          <w:szCs w:val="28"/>
        </w:rPr>
        <w:t>CGS CONSTRUÇÃO E COMÉRCIO LTDA.</w:t>
      </w:r>
      <w:r w:rsidR="00B5304F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B5304F">
        <w:rPr>
          <w:rFonts w:ascii="Book Antiqua" w:hAnsi="Book Antiqua" w:cs="Arial"/>
          <w:bCs/>
          <w:sz w:val="28"/>
          <w:szCs w:val="28"/>
        </w:rPr>
        <w:t>Rubens Coelho de Castro</w:t>
      </w:r>
      <w:r w:rsidR="00B5304F" w:rsidRPr="00192FAB">
        <w:rPr>
          <w:rFonts w:ascii="Book Antiqua" w:hAnsi="Book Antiqua" w:cs="Arial"/>
          <w:bCs/>
          <w:sz w:val="28"/>
          <w:szCs w:val="28"/>
        </w:rPr>
        <w:t>;</w:t>
      </w:r>
      <w:r w:rsidR="00B5304F" w:rsidRPr="00192FAB">
        <w:rPr>
          <w:rFonts w:ascii="Book Antiqua" w:hAnsi="Book Antiqua" w:cs="Arial"/>
          <w:b/>
          <w:bCs/>
          <w:sz w:val="28"/>
          <w:szCs w:val="28"/>
        </w:rPr>
        <w:t xml:space="preserve"> NOROMIX CONCRETO S/A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</w:t>
      </w:r>
      <w:r w:rsidRPr="00192FAB">
        <w:rPr>
          <w:rFonts w:ascii="Book Antiqua" w:hAnsi="Book Antiqua" w:cs="Arial"/>
          <w:sz w:val="28"/>
          <w:szCs w:val="28"/>
        </w:rPr>
        <w:t>a Comissão Permanente de Licitações, sem di</w:t>
      </w:r>
      <w:r w:rsidR="00106841" w:rsidRPr="00192FAB">
        <w:rPr>
          <w:rFonts w:ascii="Book Antiqua" w:hAnsi="Book Antiqua" w:cs="Arial"/>
          <w:sz w:val="28"/>
          <w:szCs w:val="28"/>
        </w:rPr>
        <w:t xml:space="preserve">vergência de votos, julgou ditos </w:t>
      </w:r>
      <w:r w:rsidRPr="00192FAB">
        <w:rPr>
          <w:rFonts w:ascii="Book Antiqua" w:hAnsi="Book Antiqua" w:cs="Arial"/>
          <w:sz w:val="28"/>
          <w:szCs w:val="28"/>
        </w:rPr>
        <w:t>proponente</w:t>
      </w:r>
      <w:r w:rsidR="00106841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devidamente habilitado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bCs/>
          <w:sz w:val="28"/>
          <w:szCs w:val="28"/>
        </w:rPr>
        <w:t>.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 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Proferido o julgamento da fase de habilitação, </w:t>
      </w:r>
      <w:r w:rsidR="00696D29" w:rsidRPr="00192FAB">
        <w:rPr>
          <w:rFonts w:ascii="Book Antiqua" w:hAnsi="Book Antiqua" w:cs="Arial"/>
          <w:bCs/>
          <w:sz w:val="28"/>
          <w:szCs w:val="28"/>
        </w:rPr>
        <w:t xml:space="preserve">a Comissão Permanente de Licitações ficou de posse dos </w:t>
      </w:r>
      <w:r w:rsidR="00696D29" w:rsidRPr="00192FAB">
        <w:rPr>
          <w:rFonts w:ascii="Book Antiqua" w:hAnsi="Book Antiqua" w:cs="Arial"/>
          <w:b/>
          <w:bCs/>
          <w:sz w:val="28"/>
          <w:szCs w:val="28"/>
        </w:rPr>
        <w:t>ENVELOPES DE Nº 02</w:t>
      </w:r>
      <w:r w:rsidR="00696D29" w:rsidRPr="00192FAB">
        <w:rPr>
          <w:rFonts w:ascii="Book Antiqua" w:hAnsi="Book Antiqua" w:cs="Arial"/>
          <w:bCs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ocorrerem posteriormente, mediante Publicação no Diário Oficial do Município de Pirajuí. Em seguida, a sessão foi suspensa pelo prazo necessário </w:t>
      </w:r>
      <w:r w:rsidR="00696D29" w:rsidRPr="00192FAB">
        <w:rPr>
          <w:rFonts w:ascii="Book Antiqua" w:hAnsi="Book Antiqua" w:cs="Arial"/>
          <w:bCs/>
          <w:sz w:val="28"/>
          <w:szCs w:val="28"/>
        </w:rPr>
        <w:lastRenderedPageBreak/>
        <w:t>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 e pelo licitante presente.</w:t>
      </w:r>
    </w:p>
    <w:p w:rsidR="006B2251" w:rsidRDefault="006B2251" w:rsidP="00B5304F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</w:p>
    <w:p w:rsidR="00172ADD" w:rsidRPr="00192FAB" w:rsidRDefault="00172ADD" w:rsidP="00B5304F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</w:p>
    <w:p w:rsidR="006B2251" w:rsidRPr="00192FAB" w:rsidRDefault="006B2251" w:rsidP="00B5304F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192FAB" w:rsidTr="00BD1D6E">
        <w:tc>
          <w:tcPr>
            <w:tcW w:w="10881" w:type="dxa"/>
          </w:tcPr>
          <w:p w:rsidR="006B2251" w:rsidRPr="00192FAB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192FAB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PRESIDENTE DA CPL</w:t>
            </w:r>
          </w:p>
          <w:p w:rsidR="006B2251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172ADD" w:rsidRPr="00192FAB" w:rsidRDefault="00172ADD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DUCIELE DA SILVA NUNE DE MELO</w:t>
            </w:r>
          </w:p>
          <w:p w:rsidR="006B2251" w:rsidRPr="00192FAB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6B2251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172ADD" w:rsidRPr="00192FAB" w:rsidRDefault="00172ADD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92FAB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6B2251" w:rsidRPr="00192FAB" w:rsidTr="00BD1D6E">
        <w:tc>
          <w:tcPr>
            <w:tcW w:w="10881" w:type="dxa"/>
          </w:tcPr>
          <w:p w:rsidR="006B2251" w:rsidRPr="00192FAB" w:rsidRDefault="00696D29" w:rsidP="00B5304F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Pr="00192FAB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6B2251" w:rsidRPr="00192FAB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AD6CC8" w:rsidRDefault="00AD6CC8" w:rsidP="00B5304F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</w:p>
          <w:p w:rsidR="00AD6CC8" w:rsidRDefault="00AD6CC8" w:rsidP="00B5304F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</w:p>
          <w:p w:rsidR="006B2251" w:rsidRPr="00AD6CC8" w:rsidRDefault="00AD6CC8" w:rsidP="00B5304F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 w:rsidRPr="00AD6CC8">
              <w:rPr>
                <w:rFonts w:ascii="Book Antiqua" w:eastAsia="Calibri" w:hAnsi="Book Antiqua" w:cs="Consolas"/>
                <w:b/>
                <w:sz w:val="28"/>
                <w:szCs w:val="28"/>
              </w:rPr>
              <w:t>ANDRÉA GRACIA GUARNIERI</w:t>
            </w:r>
          </w:p>
          <w:p w:rsidR="00AD6CC8" w:rsidRPr="00AD6CC8" w:rsidRDefault="00AD6CC8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AD6CC8"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ENGENHEIRA CIVIL</w:t>
            </w:r>
          </w:p>
          <w:p w:rsidR="00696D29" w:rsidRDefault="00696D29" w:rsidP="00B5304F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AD6CC8" w:rsidRDefault="00AD6CC8" w:rsidP="00B5304F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AD6CC8" w:rsidRPr="00192FAB" w:rsidRDefault="00AD6CC8" w:rsidP="00B5304F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96D29" w:rsidRPr="00192FAB" w:rsidRDefault="00696D29" w:rsidP="00B5304F">
            <w:pPr>
              <w:pStyle w:val="SemEspaamento"/>
              <w:jc w:val="center"/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CGS CONSTRUÇÃO E COMÉRCIO LTDA.</w:t>
            </w:r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 xml:space="preserve">, </w:t>
            </w:r>
          </w:p>
          <w:p w:rsidR="00696D29" w:rsidRPr="00192FAB" w:rsidRDefault="00696D29" w:rsidP="00B5304F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proofErr w:type="gramStart"/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>representada</w:t>
            </w:r>
            <w:proofErr w:type="gramEnd"/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 xml:space="preserve"> pelo Senhor </w:t>
            </w:r>
            <w:r w:rsidR="00172ADD">
              <w:rPr>
                <w:rFonts w:ascii="Book Antiqua" w:hAnsi="Book Antiqua" w:cs="Arial"/>
                <w:bCs/>
                <w:sz w:val="28"/>
                <w:szCs w:val="28"/>
              </w:rPr>
              <w:t xml:space="preserve"> Rubens Coelho de Castro</w:t>
            </w: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 </w:t>
            </w:r>
          </w:p>
          <w:p w:rsidR="00696D29" w:rsidRPr="00192FAB" w:rsidRDefault="00696D29" w:rsidP="00B5304F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96D29" w:rsidRPr="00192FAB" w:rsidRDefault="00696D29" w:rsidP="00B5304F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B2251" w:rsidRPr="00192FAB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92FAB" w:rsidRDefault="006B2251" w:rsidP="00B5304F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:rsidR="006B2251" w:rsidRPr="00192FAB" w:rsidRDefault="006B2251" w:rsidP="00B5304F">
      <w:pPr>
        <w:pStyle w:val="SemEspaamen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5F35A9" w:rsidRPr="00192FAB" w:rsidRDefault="005F35A9" w:rsidP="00B5304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5304F" w:rsidRPr="00192FAB" w:rsidRDefault="00B5304F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B5304F" w:rsidRPr="00192FAB" w:rsidSect="0061363C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DF" w:rsidRDefault="004906DF">
      <w:pPr>
        <w:spacing w:after="0" w:line="240" w:lineRule="auto"/>
      </w:pPr>
      <w:r>
        <w:separator/>
      </w:r>
    </w:p>
  </w:endnote>
  <w:endnote w:type="continuationSeparator" w:id="0">
    <w:p w:rsidR="004906DF" w:rsidRDefault="0049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4906D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DF" w:rsidRDefault="004906DF">
      <w:pPr>
        <w:spacing w:after="0" w:line="240" w:lineRule="auto"/>
      </w:pPr>
      <w:r>
        <w:separator/>
      </w:r>
    </w:p>
  </w:footnote>
  <w:footnote w:type="continuationSeparator" w:id="0">
    <w:p w:rsidR="004906DF" w:rsidRDefault="0049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172ADD" w:rsidRDefault="004906DF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1146117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1363C" w:rsidP="0061363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0C3B91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1363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1363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172ADD" w:rsidRDefault="009A1E33" w:rsidP="0061363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>CEP 16.600-000 - Pirajuí/SP</w:t>
          </w:r>
          <w:proofErr w:type="gramStart"/>
          <w:r w:rsidRPr="00A62772">
            <w:rPr>
              <w:i/>
              <w:sz w:val="18"/>
              <w:szCs w:val="18"/>
            </w:rPr>
            <w:t xml:space="preserve">   </w:t>
          </w:r>
          <w:proofErr w:type="gramEnd"/>
          <w:r w:rsidRPr="00A62772">
            <w:rPr>
              <w:i/>
              <w:sz w:val="18"/>
              <w:szCs w:val="18"/>
            </w:rPr>
            <w:t xml:space="preserve">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0C3B91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26EA3" wp14:editId="05CB16D8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F991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C3B91"/>
    <w:rsid w:val="000E1666"/>
    <w:rsid w:val="00106841"/>
    <w:rsid w:val="00146769"/>
    <w:rsid w:val="00172ADD"/>
    <w:rsid w:val="00192FAB"/>
    <w:rsid w:val="001E1F9F"/>
    <w:rsid w:val="00242ED5"/>
    <w:rsid w:val="00261F71"/>
    <w:rsid w:val="00291E56"/>
    <w:rsid w:val="002A4F9D"/>
    <w:rsid w:val="002C3F99"/>
    <w:rsid w:val="002E44D4"/>
    <w:rsid w:val="00306721"/>
    <w:rsid w:val="00363EF7"/>
    <w:rsid w:val="00412689"/>
    <w:rsid w:val="004906DF"/>
    <w:rsid w:val="005F35A9"/>
    <w:rsid w:val="00602B8A"/>
    <w:rsid w:val="0061363C"/>
    <w:rsid w:val="00637C46"/>
    <w:rsid w:val="00646A46"/>
    <w:rsid w:val="00665EB0"/>
    <w:rsid w:val="00673EF1"/>
    <w:rsid w:val="006827F3"/>
    <w:rsid w:val="00696D29"/>
    <w:rsid w:val="006A2C13"/>
    <w:rsid w:val="006A77AD"/>
    <w:rsid w:val="006B2251"/>
    <w:rsid w:val="0075256A"/>
    <w:rsid w:val="007612CC"/>
    <w:rsid w:val="00776AA9"/>
    <w:rsid w:val="007E06A5"/>
    <w:rsid w:val="007E71BA"/>
    <w:rsid w:val="008063EE"/>
    <w:rsid w:val="00812B02"/>
    <w:rsid w:val="00833CA4"/>
    <w:rsid w:val="008405E4"/>
    <w:rsid w:val="00873A2C"/>
    <w:rsid w:val="008B5168"/>
    <w:rsid w:val="008C1941"/>
    <w:rsid w:val="008E1622"/>
    <w:rsid w:val="008F69F9"/>
    <w:rsid w:val="00940AAF"/>
    <w:rsid w:val="0099240B"/>
    <w:rsid w:val="009A1E33"/>
    <w:rsid w:val="009A3922"/>
    <w:rsid w:val="00AD1E1F"/>
    <w:rsid w:val="00AD214C"/>
    <w:rsid w:val="00AD6CC8"/>
    <w:rsid w:val="00B22682"/>
    <w:rsid w:val="00B5304F"/>
    <w:rsid w:val="00B5498F"/>
    <w:rsid w:val="00BD0A0C"/>
    <w:rsid w:val="00BE163C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341E8"/>
    <w:rsid w:val="00D74052"/>
    <w:rsid w:val="00DC2D6E"/>
    <w:rsid w:val="00DC5273"/>
    <w:rsid w:val="00DC5EE6"/>
    <w:rsid w:val="00DE2F13"/>
    <w:rsid w:val="00DE7C54"/>
    <w:rsid w:val="00DF5B4C"/>
    <w:rsid w:val="00E01562"/>
    <w:rsid w:val="00E348D8"/>
    <w:rsid w:val="00EA74C2"/>
    <w:rsid w:val="00ED37B2"/>
    <w:rsid w:val="00EE538B"/>
    <w:rsid w:val="00EF55C9"/>
    <w:rsid w:val="00F251E7"/>
    <w:rsid w:val="00F34B0C"/>
    <w:rsid w:val="00F72EB6"/>
    <w:rsid w:val="00F7362C"/>
    <w:rsid w:val="00F87BBB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9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13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6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9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13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6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5</cp:revision>
  <cp:lastPrinted>2019-01-25T12:33:00Z</cp:lastPrinted>
  <dcterms:created xsi:type="dcterms:W3CDTF">2019-02-08T15:04:00Z</dcterms:created>
  <dcterms:modified xsi:type="dcterms:W3CDTF">2019-02-08T17:49:00Z</dcterms:modified>
</cp:coreProperties>
</file>